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67" w:rsidRDefault="00573D00">
      <w:r>
        <w:rPr>
          <w:rFonts w:ascii="Arial" w:hAnsi="Arial" w:cs="Arial"/>
          <w:color w:val="000000"/>
        </w:rPr>
        <w:t>91528446-1</w:t>
      </w:r>
    </w:p>
    <w:sectPr w:rsidR="00675867" w:rsidSect="00675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3D00"/>
    <w:rsid w:val="00573D00"/>
    <w:rsid w:val="0067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2</cp:revision>
  <dcterms:created xsi:type="dcterms:W3CDTF">2014-06-03T08:27:00Z</dcterms:created>
  <dcterms:modified xsi:type="dcterms:W3CDTF">2014-06-03T08:27:00Z</dcterms:modified>
</cp:coreProperties>
</file>